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C7" w:rsidRDefault="006F5602" w:rsidP="002E44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E44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066A" w:rsidRDefault="0070066A" w:rsidP="002E44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66A" w:rsidRDefault="0070066A" w:rsidP="002E44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66A" w:rsidRPr="00065BF3" w:rsidRDefault="0070066A" w:rsidP="002E44C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06"/>
        <w:gridCol w:w="1804"/>
        <w:gridCol w:w="1511"/>
        <w:gridCol w:w="1551"/>
        <w:gridCol w:w="1803"/>
        <w:gridCol w:w="1527"/>
        <w:gridCol w:w="1538"/>
        <w:gridCol w:w="1489"/>
      </w:tblGrid>
      <w:tr w:rsidR="0005693A" w:rsidRPr="00065BF3" w:rsidTr="0005693A"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5693A" w:rsidRPr="00065BF3" w:rsidRDefault="00056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SEZIONE </w:t>
            </w:r>
          </w:p>
          <w:p w:rsidR="0005693A" w:rsidRPr="00065BF3" w:rsidRDefault="00056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05693A" w:rsidRPr="00065BF3" w:rsidRDefault="00056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INSEGNANTE </w:t>
            </w:r>
          </w:p>
        </w:tc>
        <w:tc>
          <w:tcPr>
            <w:tcW w:w="1511" w:type="dxa"/>
            <w:tcBorders>
              <w:top w:val="single" w:sz="18" w:space="0" w:color="auto"/>
              <w:bottom w:val="single" w:sz="18" w:space="0" w:color="auto"/>
            </w:tcBorders>
          </w:tcPr>
          <w:p w:rsidR="0005693A" w:rsidRPr="00065BF3" w:rsidRDefault="00056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b/>
                <w:sz w:val="24"/>
                <w:szCs w:val="24"/>
              </w:rPr>
              <w:t>LUNEDI’</w:t>
            </w:r>
          </w:p>
        </w:tc>
        <w:tc>
          <w:tcPr>
            <w:tcW w:w="1551" w:type="dxa"/>
            <w:tcBorders>
              <w:top w:val="single" w:sz="18" w:space="0" w:color="auto"/>
              <w:bottom w:val="single" w:sz="18" w:space="0" w:color="auto"/>
            </w:tcBorders>
          </w:tcPr>
          <w:p w:rsidR="0005693A" w:rsidRPr="00065BF3" w:rsidRDefault="00056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b/>
                <w:sz w:val="24"/>
                <w:szCs w:val="24"/>
              </w:rPr>
              <w:t>MARTEDI’</w:t>
            </w:r>
          </w:p>
        </w:tc>
        <w:tc>
          <w:tcPr>
            <w:tcW w:w="1803" w:type="dxa"/>
            <w:tcBorders>
              <w:top w:val="single" w:sz="18" w:space="0" w:color="auto"/>
              <w:bottom w:val="single" w:sz="18" w:space="0" w:color="auto"/>
            </w:tcBorders>
          </w:tcPr>
          <w:p w:rsidR="0005693A" w:rsidRPr="00065BF3" w:rsidRDefault="00056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b/>
                <w:sz w:val="24"/>
                <w:szCs w:val="24"/>
              </w:rPr>
              <w:t>MERCOLEDI’</w:t>
            </w:r>
          </w:p>
        </w:tc>
        <w:tc>
          <w:tcPr>
            <w:tcW w:w="1527" w:type="dxa"/>
            <w:tcBorders>
              <w:top w:val="single" w:sz="18" w:space="0" w:color="auto"/>
              <w:bottom w:val="single" w:sz="18" w:space="0" w:color="auto"/>
            </w:tcBorders>
          </w:tcPr>
          <w:p w:rsidR="0005693A" w:rsidRPr="00065BF3" w:rsidRDefault="00056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b/>
                <w:sz w:val="24"/>
                <w:szCs w:val="24"/>
              </w:rPr>
              <w:t>GIOVEDI’</w:t>
            </w:r>
          </w:p>
        </w:tc>
        <w:tc>
          <w:tcPr>
            <w:tcW w:w="1538" w:type="dxa"/>
            <w:tcBorders>
              <w:top w:val="single" w:sz="18" w:space="0" w:color="auto"/>
              <w:bottom w:val="single" w:sz="18" w:space="0" w:color="auto"/>
            </w:tcBorders>
          </w:tcPr>
          <w:p w:rsidR="0005693A" w:rsidRPr="00065BF3" w:rsidRDefault="00056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b/>
                <w:sz w:val="24"/>
                <w:szCs w:val="24"/>
              </w:rPr>
              <w:t>VENERDI’</w:t>
            </w:r>
          </w:p>
        </w:tc>
        <w:tc>
          <w:tcPr>
            <w:tcW w:w="148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693A" w:rsidRDefault="0005693A" w:rsidP="00065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065BF3">
              <w:rPr>
                <w:rFonts w:ascii="Times New Roman" w:hAnsi="Times New Roman" w:cs="Times New Roman"/>
                <w:b/>
                <w:sz w:val="24"/>
                <w:szCs w:val="24"/>
              </w:rPr>
              <w:t>ORE</w:t>
            </w:r>
          </w:p>
          <w:p w:rsidR="0005693A" w:rsidRPr="00065BF3" w:rsidRDefault="0005693A" w:rsidP="00065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93A" w:rsidTr="0005693A">
        <w:trPr>
          <w:trHeight w:val="540"/>
        </w:trPr>
        <w:tc>
          <w:tcPr>
            <w:tcW w:w="15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693A" w:rsidRPr="00BD57CE" w:rsidRDefault="0005693A">
            <w:pPr>
              <w:rPr>
                <w:sz w:val="24"/>
                <w:szCs w:val="24"/>
              </w:rPr>
            </w:pPr>
          </w:p>
          <w:p w:rsidR="0005693A" w:rsidRPr="00BD57CE" w:rsidRDefault="0005693A" w:rsidP="0070066A">
            <w:pPr>
              <w:rPr>
                <w:sz w:val="24"/>
                <w:szCs w:val="24"/>
              </w:rPr>
            </w:pPr>
            <w:r w:rsidRPr="00BD57CE">
              <w:rPr>
                <w:b/>
                <w:sz w:val="24"/>
                <w:szCs w:val="24"/>
              </w:rPr>
              <w:t xml:space="preserve">SEZ. </w:t>
            </w:r>
            <w:r w:rsidR="0070066A">
              <w:rPr>
                <w:b/>
                <w:sz w:val="24"/>
                <w:szCs w:val="24"/>
              </w:rPr>
              <w:t>CASSANO I.</w:t>
            </w:r>
          </w:p>
          <w:p w:rsidR="0005693A" w:rsidRPr="00BD57CE" w:rsidRDefault="0005693A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</w:tcBorders>
          </w:tcPr>
          <w:p w:rsidR="0070066A" w:rsidRDefault="0070066A">
            <w:r>
              <w:t>OTTAVIANO</w:t>
            </w:r>
          </w:p>
          <w:p w:rsidR="0005693A" w:rsidRDefault="0070066A" w:rsidP="0070066A">
            <w:r>
              <w:t>OLIMPIA</w:t>
            </w:r>
          </w:p>
          <w:p w:rsidR="00BB246F" w:rsidRDefault="00BB246F" w:rsidP="0070066A">
            <w:bookmarkStart w:id="0" w:name="_GoBack"/>
            <w:bookmarkEnd w:id="0"/>
          </w:p>
        </w:tc>
        <w:tc>
          <w:tcPr>
            <w:tcW w:w="1511" w:type="dxa"/>
            <w:tcBorders>
              <w:top w:val="single" w:sz="18" w:space="0" w:color="auto"/>
            </w:tcBorders>
          </w:tcPr>
          <w:p w:rsidR="0005693A" w:rsidRDefault="0005693A" w:rsidP="0070066A">
            <w:r w:rsidRPr="005D1CBD">
              <w:t>0</w:t>
            </w:r>
            <w:r w:rsidR="0070066A">
              <w:t>8</w:t>
            </w:r>
            <w:r w:rsidRPr="005D1CBD">
              <w:t>.55 / 1</w:t>
            </w:r>
            <w:r w:rsidR="0070066A">
              <w:t>4</w:t>
            </w:r>
            <w:r w:rsidRPr="005D1CBD">
              <w:t>.00</w:t>
            </w:r>
          </w:p>
        </w:tc>
        <w:tc>
          <w:tcPr>
            <w:tcW w:w="1551" w:type="dxa"/>
            <w:tcBorders>
              <w:top w:val="single" w:sz="18" w:space="0" w:color="auto"/>
            </w:tcBorders>
          </w:tcPr>
          <w:p w:rsidR="0005693A" w:rsidRDefault="0070066A">
            <w:r w:rsidRPr="005D1CBD">
              <w:t>0</w:t>
            </w:r>
            <w:r>
              <w:t>8</w:t>
            </w:r>
            <w:r w:rsidRPr="005D1CBD">
              <w:t>.55 / 1</w:t>
            </w:r>
            <w:r>
              <w:t>4</w:t>
            </w:r>
            <w:r w:rsidRPr="005D1CBD">
              <w:t>.00</w:t>
            </w:r>
          </w:p>
        </w:tc>
        <w:tc>
          <w:tcPr>
            <w:tcW w:w="1803" w:type="dxa"/>
            <w:tcBorders>
              <w:top w:val="single" w:sz="18" w:space="0" w:color="auto"/>
            </w:tcBorders>
          </w:tcPr>
          <w:p w:rsidR="0005693A" w:rsidRDefault="0070066A">
            <w:r w:rsidRPr="005D1CBD">
              <w:t>0</w:t>
            </w:r>
            <w:r>
              <w:t>8</w:t>
            </w:r>
            <w:r w:rsidRPr="005D1CBD">
              <w:t>.55 / 1</w:t>
            </w:r>
            <w:r>
              <w:t>4</w:t>
            </w:r>
            <w:r w:rsidRPr="005D1CBD">
              <w:t>.00</w:t>
            </w:r>
          </w:p>
        </w:tc>
        <w:tc>
          <w:tcPr>
            <w:tcW w:w="1527" w:type="dxa"/>
            <w:tcBorders>
              <w:top w:val="single" w:sz="18" w:space="0" w:color="auto"/>
            </w:tcBorders>
          </w:tcPr>
          <w:p w:rsidR="0005693A" w:rsidRDefault="0070066A">
            <w:r w:rsidRPr="005D1CBD">
              <w:t>0</w:t>
            </w:r>
            <w:r>
              <w:t>8</w:t>
            </w:r>
            <w:r w:rsidRPr="005D1CBD">
              <w:t>.55 / 1</w:t>
            </w:r>
            <w:r>
              <w:t>4</w:t>
            </w:r>
            <w:r w:rsidRPr="005D1CBD">
              <w:t>.00</w:t>
            </w:r>
          </w:p>
        </w:tc>
        <w:tc>
          <w:tcPr>
            <w:tcW w:w="1538" w:type="dxa"/>
            <w:tcBorders>
              <w:top w:val="single" w:sz="18" w:space="0" w:color="auto"/>
            </w:tcBorders>
          </w:tcPr>
          <w:p w:rsidR="0005693A" w:rsidRDefault="0070066A">
            <w:r w:rsidRPr="005D1CBD">
              <w:t>0</w:t>
            </w:r>
            <w:r>
              <w:t>8</w:t>
            </w:r>
            <w:r w:rsidRPr="005D1CBD">
              <w:t>.55 / 1</w:t>
            </w:r>
            <w:r>
              <w:t>4</w:t>
            </w:r>
            <w:r w:rsidRPr="005D1CBD">
              <w:t>.00</w:t>
            </w:r>
          </w:p>
        </w:tc>
        <w:tc>
          <w:tcPr>
            <w:tcW w:w="1489" w:type="dxa"/>
            <w:tcBorders>
              <w:top w:val="single" w:sz="18" w:space="0" w:color="auto"/>
              <w:right w:val="single" w:sz="18" w:space="0" w:color="auto"/>
            </w:tcBorders>
          </w:tcPr>
          <w:p w:rsidR="0005693A" w:rsidRDefault="0005693A" w:rsidP="0083403A">
            <w:pPr>
              <w:jc w:val="center"/>
            </w:pPr>
            <w:r>
              <w:t>25</w:t>
            </w:r>
          </w:p>
          <w:p w:rsidR="0070066A" w:rsidRDefault="0070066A" w:rsidP="0083403A">
            <w:pPr>
              <w:jc w:val="center"/>
            </w:pPr>
          </w:p>
          <w:p w:rsidR="0070066A" w:rsidRDefault="0070066A" w:rsidP="0083403A">
            <w:pPr>
              <w:jc w:val="center"/>
            </w:pPr>
          </w:p>
        </w:tc>
      </w:tr>
      <w:tr w:rsidR="0070066A" w:rsidTr="0005693A">
        <w:trPr>
          <w:trHeight w:val="540"/>
        </w:trPr>
        <w:tc>
          <w:tcPr>
            <w:tcW w:w="15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066A" w:rsidRPr="00BD57CE" w:rsidRDefault="0070066A" w:rsidP="0070066A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70066A" w:rsidRDefault="0070066A" w:rsidP="0070066A">
            <w:r>
              <w:t>DI ROMA PAOLA</w:t>
            </w:r>
          </w:p>
        </w:tc>
        <w:tc>
          <w:tcPr>
            <w:tcW w:w="1511" w:type="dxa"/>
          </w:tcPr>
          <w:p w:rsidR="0070066A" w:rsidRDefault="0070066A" w:rsidP="0070066A">
            <w:r w:rsidRPr="005D1CBD">
              <w:t>0</w:t>
            </w:r>
            <w:r>
              <w:t>8</w:t>
            </w:r>
            <w:r w:rsidRPr="005D1CBD">
              <w:t>.55 / 1</w:t>
            </w:r>
            <w:r>
              <w:t>4</w:t>
            </w:r>
            <w:r w:rsidRPr="005D1CBD">
              <w:t>.00</w:t>
            </w:r>
          </w:p>
        </w:tc>
        <w:tc>
          <w:tcPr>
            <w:tcW w:w="1551" w:type="dxa"/>
          </w:tcPr>
          <w:p w:rsidR="0070066A" w:rsidRDefault="0070066A" w:rsidP="0070066A">
            <w:r w:rsidRPr="005D1CBD">
              <w:t>0</w:t>
            </w:r>
            <w:r>
              <w:t>8</w:t>
            </w:r>
            <w:r w:rsidRPr="005D1CBD">
              <w:t>.55 / 1</w:t>
            </w:r>
            <w:r>
              <w:t>4</w:t>
            </w:r>
            <w:r w:rsidRPr="005D1CBD">
              <w:t>.00</w:t>
            </w:r>
          </w:p>
        </w:tc>
        <w:tc>
          <w:tcPr>
            <w:tcW w:w="1803" w:type="dxa"/>
          </w:tcPr>
          <w:p w:rsidR="0070066A" w:rsidRDefault="0070066A" w:rsidP="0070066A">
            <w:r w:rsidRPr="005D1CBD">
              <w:t>0</w:t>
            </w:r>
            <w:r>
              <w:t>8</w:t>
            </w:r>
            <w:r w:rsidRPr="005D1CBD">
              <w:t>.55 / 1</w:t>
            </w:r>
            <w:r>
              <w:t>4</w:t>
            </w:r>
            <w:r w:rsidRPr="005D1CBD">
              <w:t>.00</w:t>
            </w:r>
          </w:p>
        </w:tc>
        <w:tc>
          <w:tcPr>
            <w:tcW w:w="1527" w:type="dxa"/>
          </w:tcPr>
          <w:p w:rsidR="0070066A" w:rsidRDefault="0070066A" w:rsidP="0070066A">
            <w:r w:rsidRPr="004B6B78">
              <w:t>08.55 / 14.00</w:t>
            </w:r>
          </w:p>
        </w:tc>
        <w:tc>
          <w:tcPr>
            <w:tcW w:w="1538" w:type="dxa"/>
          </w:tcPr>
          <w:p w:rsidR="0070066A" w:rsidRDefault="0070066A" w:rsidP="0070066A">
            <w:r w:rsidRPr="004B6B78">
              <w:t>08.55 / 14.00</w:t>
            </w:r>
          </w:p>
        </w:tc>
        <w:tc>
          <w:tcPr>
            <w:tcW w:w="1489" w:type="dxa"/>
            <w:tcBorders>
              <w:right w:val="single" w:sz="18" w:space="0" w:color="auto"/>
            </w:tcBorders>
          </w:tcPr>
          <w:p w:rsidR="0070066A" w:rsidRDefault="0070066A" w:rsidP="0070066A">
            <w:pPr>
              <w:jc w:val="center"/>
            </w:pPr>
            <w:r>
              <w:t>25</w:t>
            </w:r>
          </w:p>
          <w:p w:rsidR="0070066A" w:rsidRDefault="0070066A" w:rsidP="0070066A">
            <w:pPr>
              <w:jc w:val="center"/>
            </w:pPr>
          </w:p>
          <w:p w:rsidR="0070066A" w:rsidRDefault="0070066A" w:rsidP="0070066A">
            <w:pPr>
              <w:jc w:val="center"/>
            </w:pPr>
          </w:p>
        </w:tc>
      </w:tr>
      <w:tr w:rsidR="0005693A" w:rsidTr="0005693A">
        <w:trPr>
          <w:trHeight w:val="423"/>
        </w:trPr>
        <w:tc>
          <w:tcPr>
            <w:tcW w:w="15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693A" w:rsidRDefault="0005693A">
            <w:pPr>
              <w:rPr>
                <w:b/>
                <w:sz w:val="24"/>
                <w:szCs w:val="24"/>
              </w:rPr>
            </w:pPr>
            <w:r w:rsidRPr="00BD57CE">
              <w:rPr>
                <w:b/>
                <w:sz w:val="24"/>
                <w:szCs w:val="24"/>
              </w:rPr>
              <w:t>IRC</w:t>
            </w:r>
            <w:r>
              <w:rPr>
                <w:b/>
                <w:sz w:val="24"/>
                <w:szCs w:val="24"/>
              </w:rPr>
              <w:t xml:space="preserve">  </w:t>
            </w:r>
          </w:p>
          <w:p w:rsidR="0005693A" w:rsidRPr="00BD57CE" w:rsidRDefault="0005693A">
            <w:pPr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single" w:sz="18" w:space="0" w:color="auto"/>
              <w:bottom w:val="single" w:sz="18" w:space="0" w:color="auto"/>
            </w:tcBorders>
          </w:tcPr>
          <w:p w:rsidR="0005693A" w:rsidRDefault="0070066A">
            <w:r>
              <w:t>IANNONE ROSARIA</w:t>
            </w:r>
          </w:p>
        </w:tc>
        <w:tc>
          <w:tcPr>
            <w:tcW w:w="1511" w:type="dxa"/>
            <w:tcBorders>
              <w:bottom w:val="single" w:sz="18" w:space="0" w:color="auto"/>
            </w:tcBorders>
          </w:tcPr>
          <w:p w:rsidR="0005693A" w:rsidRDefault="0070066A">
            <w:r>
              <w:t>10.30 / 12.00</w:t>
            </w:r>
          </w:p>
        </w:tc>
        <w:tc>
          <w:tcPr>
            <w:tcW w:w="1551" w:type="dxa"/>
            <w:tcBorders>
              <w:bottom w:val="single" w:sz="18" w:space="0" w:color="auto"/>
            </w:tcBorders>
          </w:tcPr>
          <w:p w:rsidR="0005693A" w:rsidRDefault="0005693A" w:rsidP="00C02AF2"/>
        </w:tc>
        <w:tc>
          <w:tcPr>
            <w:tcW w:w="1803" w:type="dxa"/>
            <w:tcBorders>
              <w:bottom w:val="single" w:sz="18" w:space="0" w:color="auto"/>
            </w:tcBorders>
          </w:tcPr>
          <w:p w:rsidR="0005693A" w:rsidRDefault="0005693A"/>
        </w:tc>
        <w:tc>
          <w:tcPr>
            <w:tcW w:w="1527" w:type="dxa"/>
            <w:tcBorders>
              <w:bottom w:val="single" w:sz="18" w:space="0" w:color="auto"/>
            </w:tcBorders>
          </w:tcPr>
          <w:p w:rsidR="0005693A" w:rsidRDefault="0005693A"/>
        </w:tc>
        <w:tc>
          <w:tcPr>
            <w:tcW w:w="1538" w:type="dxa"/>
            <w:tcBorders>
              <w:bottom w:val="single" w:sz="18" w:space="0" w:color="auto"/>
            </w:tcBorders>
          </w:tcPr>
          <w:p w:rsidR="0005693A" w:rsidRDefault="0005693A"/>
        </w:tc>
        <w:tc>
          <w:tcPr>
            <w:tcW w:w="1489" w:type="dxa"/>
            <w:tcBorders>
              <w:bottom w:val="single" w:sz="18" w:space="0" w:color="auto"/>
              <w:right w:val="single" w:sz="18" w:space="0" w:color="auto"/>
            </w:tcBorders>
          </w:tcPr>
          <w:p w:rsidR="0005693A" w:rsidRDefault="0005693A" w:rsidP="00344F7E">
            <w:pPr>
              <w:jc w:val="center"/>
            </w:pPr>
            <w:r>
              <w:t>3</w:t>
            </w:r>
          </w:p>
          <w:p w:rsidR="0070066A" w:rsidRDefault="0070066A" w:rsidP="00344F7E">
            <w:pPr>
              <w:jc w:val="center"/>
            </w:pPr>
          </w:p>
          <w:p w:rsidR="0070066A" w:rsidRDefault="0070066A" w:rsidP="00344F7E">
            <w:pPr>
              <w:jc w:val="center"/>
            </w:pPr>
          </w:p>
        </w:tc>
      </w:tr>
    </w:tbl>
    <w:p w:rsidR="00BF2C74" w:rsidRDefault="00044E93" w:rsidP="00814712">
      <w:r>
        <w:t xml:space="preserve"> </w:t>
      </w:r>
    </w:p>
    <w:sectPr w:rsidR="00BF2C74" w:rsidSect="00D731A3">
      <w:headerReference w:type="default" r:id="rId6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000" w:rsidRDefault="00570000" w:rsidP="00D731A3">
      <w:pPr>
        <w:spacing w:after="0" w:line="240" w:lineRule="auto"/>
      </w:pPr>
      <w:r>
        <w:separator/>
      </w:r>
    </w:p>
  </w:endnote>
  <w:endnote w:type="continuationSeparator" w:id="0">
    <w:p w:rsidR="00570000" w:rsidRDefault="00570000" w:rsidP="00D7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000" w:rsidRDefault="00570000" w:rsidP="00D731A3">
      <w:pPr>
        <w:spacing w:after="0" w:line="240" w:lineRule="auto"/>
      </w:pPr>
      <w:r>
        <w:separator/>
      </w:r>
    </w:p>
  </w:footnote>
  <w:footnote w:type="continuationSeparator" w:id="0">
    <w:p w:rsidR="00570000" w:rsidRDefault="00570000" w:rsidP="00D73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93" w:rsidRDefault="00D731A3" w:rsidP="00D731A3">
    <w:pPr>
      <w:pStyle w:val="Intestazione"/>
      <w:jc w:val="center"/>
      <w:rPr>
        <w:rFonts w:ascii="Times New Roman" w:hAnsi="Times New Roman" w:cs="Times New Roman"/>
        <w:b/>
        <w:sz w:val="28"/>
        <w:szCs w:val="28"/>
      </w:rPr>
    </w:pPr>
    <w:r w:rsidRPr="00D731A3">
      <w:rPr>
        <w:rFonts w:ascii="Times New Roman" w:hAnsi="Times New Roman" w:cs="Times New Roman"/>
        <w:b/>
        <w:sz w:val="28"/>
        <w:szCs w:val="28"/>
      </w:rPr>
      <w:t xml:space="preserve">ISTITUTO COMPRENSIVO “G. </w:t>
    </w:r>
    <w:proofErr w:type="gramStart"/>
    <w:r w:rsidRPr="00D731A3">
      <w:rPr>
        <w:rFonts w:ascii="Times New Roman" w:hAnsi="Times New Roman" w:cs="Times New Roman"/>
        <w:b/>
        <w:sz w:val="28"/>
        <w:szCs w:val="28"/>
      </w:rPr>
      <w:t xml:space="preserve">PALATUCCI”   </w:t>
    </w:r>
    <w:proofErr w:type="gramEnd"/>
    <w:r w:rsidRPr="00D731A3">
      <w:rPr>
        <w:rFonts w:ascii="Times New Roman" w:hAnsi="Times New Roman" w:cs="Times New Roman"/>
        <w:b/>
        <w:sz w:val="28"/>
        <w:szCs w:val="28"/>
      </w:rPr>
      <w:t xml:space="preserve">    - MONTELLA</w:t>
    </w:r>
    <w:r w:rsidR="00044E93">
      <w:rPr>
        <w:rFonts w:ascii="Times New Roman" w:hAnsi="Times New Roman" w:cs="Times New Roman"/>
        <w:b/>
        <w:sz w:val="28"/>
        <w:szCs w:val="28"/>
      </w:rPr>
      <w:t xml:space="preserve">            </w:t>
    </w:r>
  </w:p>
  <w:p w:rsidR="00D731A3" w:rsidRPr="00D731A3" w:rsidRDefault="0005693A" w:rsidP="00D731A3">
    <w:pPr>
      <w:pStyle w:val="Intestazione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A. S.   2020/21</w:t>
    </w:r>
  </w:p>
  <w:p w:rsidR="00D731A3" w:rsidRPr="00D731A3" w:rsidRDefault="00D731A3" w:rsidP="00D731A3">
    <w:pPr>
      <w:pStyle w:val="Intestazione"/>
      <w:jc w:val="center"/>
      <w:rPr>
        <w:rFonts w:ascii="Times New Roman" w:hAnsi="Times New Roman" w:cs="Times New Roman"/>
        <w:b/>
        <w:sz w:val="28"/>
        <w:szCs w:val="28"/>
      </w:rPr>
    </w:pPr>
  </w:p>
  <w:p w:rsidR="00D731A3" w:rsidRPr="00044E93" w:rsidRDefault="00D731A3" w:rsidP="00D731A3">
    <w:pPr>
      <w:pStyle w:val="Intestazione"/>
      <w:jc w:val="center"/>
      <w:rPr>
        <w:rFonts w:ascii="Times New Roman" w:hAnsi="Times New Roman" w:cs="Times New Roman"/>
        <w:b/>
        <w:sz w:val="20"/>
        <w:szCs w:val="20"/>
      </w:rPr>
    </w:pPr>
    <w:r w:rsidRPr="00D731A3">
      <w:rPr>
        <w:rFonts w:ascii="Times New Roman" w:hAnsi="Times New Roman" w:cs="Times New Roman"/>
        <w:b/>
        <w:sz w:val="28"/>
        <w:szCs w:val="28"/>
      </w:rPr>
      <w:t>ORARIO DI SERVIZIO SCUOLA DELL’INFANZIA</w:t>
    </w:r>
    <w:r>
      <w:rPr>
        <w:rFonts w:ascii="Times New Roman" w:hAnsi="Times New Roman" w:cs="Times New Roman"/>
        <w:b/>
        <w:sz w:val="28"/>
        <w:szCs w:val="28"/>
      </w:rPr>
      <w:t xml:space="preserve">   </w:t>
    </w:r>
    <w:r w:rsidR="0070066A">
      <w:rPr>
        <w:rFonts w:ascii="Times New Roman" w:hAnsi="Times New Roman" w:cs="Times New Roman"/>
        <w:b/>
        <w:sz w:val="28"/>
        <w:szCs w:val="28"/>
      </w:rPr>
      <w:t>CASSANO I.</w:t>
    </w:r>
    <w:r>
      <w:rPr>
        <w:rFonts w:ascii="Times New Roman" w:hAnsi="Times New Roman" w:cs="Times New Roman"/>
        <w:b/>
        <w:sz w:val="28"/>
        <w:szCs w:val="28"/>
      </w:rPr>
      <w:t xml:space="preserve">                              </w:t>
    </w:r>
    <w:r w:rsidR="00044E93">
      <w:rPr>
        <w:rFonts w:ascii="Times New Roman" w:hAnsi="Times New Roman" w:cs="Times New Roman"/>
        <w:b/>
        <w:sz w:val="28"/>
        <w:szCs w:val="28"/>
      </w:rPr>
      <w:t xml:space="preserve">   </w:t>
    </w:r>
    <w:r>
      <w:rPr>
        <w:rFonts w:ascii="Times New Roman" w:hAnsi="Times New Roman" w:cs="Times New Roman"/>
        <w:b/>
        <w:sz w:val="28"/>
        <w:szCs w:val="28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A3"/>
    <w:rsid w:val="0001623F"/>
    <w:rsid w:val="00026A19"/>
    <w:rsid w:val="000316E0"/>
    <w:rsid w:val="0003670F"/>
    <w:rsid w:val="00044E93"/>
    <w:rsid w:val="0005693A"/>
    <w:rsid w:val="00065BF3"/>
    <w:rsid w:val="00071ED0"/>
    <w:rsid w:val="00084A84"/>
    <w:rsid w:val="000E1190"/>
    <w:rsid w:val="001129F2"/>
    <w:rsid w:val="0012758B"/>
    <w:rsid w:val="0013772F"/>
    <w:rsid w:val="001616AE"/>
    <w:rsid w:val="001836C3"/>
    <w:rsid w:val="001C280E"/>
    <w:rsid w:val="001C6445"/>
    <w:rsid w:val="001E76AD"/>
    <w:rsid w:val="00215344"/>
    <w:rsid w:val="002164E8"/>
    <w:rsid w:val="00237B09"/>
    <w:rsid w:val="00272CD4"/>
    <w:rsid w:val="0028567F"/>
    <w:rsid w:val="00287DBA"/>
    <w:rsid w:val="002B1826"/>
    <w:rsid w:val="002B4217"/>
    <w:rsid w:val="002D3AC2"/>
    <w:rsid w:val="002E44C7"/>
    <w:rsid w:val="0031686D"/>
    <w:rsid w:val="00317970"/>
    <w:rsid w:val="00342059"/>
    <w:rsid w:val="00344F7E"/>
    <w:rsid w:val="00352FDB"/>
    <w:rsid w:val="00357DEE"/>
    <w:rsid w:val="003633F4"/>
    <w:rsid w:val="0037049B"/>
    <w:rsid w:val="00372780"/>
    <w:rsid w:val="003871CD"/>
    <w:rsid w:val="00397DA2"/>
    <w:rsid w:val="003A025D"/>
    <w:rsid w:val="003A186F"/>
    <w:rsid w:val="003A53FA"/>
    <w:rsid w:val="003A5ED0"/>
    <w:rsid w:val="003C43DD"/>
    <w:rsid w:val="003E1D42"/>
    <w:rsid w:val="00416BE2"/>
    <w:rsid w:val="00426A2B"/>
    <w:rsid w:val="00451F98"/>
    <w:rsid w:val="004554BE"/>
    <w:rsid w:val="0048608A"/>
    <w:rsid w:val="004A30A3"/>
    <w:rsid w:val="004C0560"/>
    <w:rsid w:val="004D47F0"/>
    <w:rsid w:val="005254E6"/>
    <w:rsid w:val="00570000"/>
    <w:rsid w:val="00575FB0"/>
    <w:rsid w:val="00576A80"/>
    <w:rsid w:val="00587B7A"/>
    <w:rsid w:val="005C5C7A"/>
    <w:rsid w:val="005D182D"/>
    <w:rsid w:val="005D1CBD"/>
    <w:rsid w:val="0064118B"/>
    <w:rsid w:val="00650D38"/>
    <w:rsid w:val="006746FB"/>
    <w:rsid w:val="00677200"/>
    <w:rsid w:val="00693052"/>
    <w:rsid w:val="006F5602"/>
    <w:rsid w:val="0070066A"/>
    <w:rsid w:val="007031B2"/>
    <w:rsid w:val="00725E24"/>
    <w:rsid w:val="00742019"/>
    <w:rsid w:val="007C366A"/>
    <w:rsid w:val="007E373B"/>
    <w:rsid w:val="0081372A"/>
    <w:rsid w:val="00814712"/>
    <w:rsid w:val="0082394F"/>
    <w:rsid w:val="0083403A"/>
    <w:rsid w:val="008356B6"/>
    <w:rsid w:val="008C7479"/>
    <w:rsid w:val="008C79F0"/>
    <w:rsid w:val="008D456B"/>
    <w:rsid w:val="008E075B"/>
    <w:rsid w:val="008F0FFD"/>
    <w:rsid w:val="009121EF"/>
    <w:rsid w:val="0092388C"/>
    <w:rsid w:val="0094233C"/>
    <w:rsid w:val="0095238E"/>
    <w:rsid w:val="00963BC2"/>
    <w:rsid w:val="00963FB1"/>
    <w:rsid w:val="0097048C"/>
    <w:rsid w:val="0097577D"/>
    <w:rsid w:val="009775B5"/>
    <w:rsid w:val="00997550"/>
    <w:rsid w:val="009C15A2"/>
    <w:rsid w:val="009D114A"/>
    <w:rsid w:val="009E4449"/>
    <w:rsid w:val="00A2217B"/>
    <w:rsid w:val="00A32AEF"/>
    <w:rsid w:val="00A63C93"/>
    <w:rsid w:val="00A97D75"/>
    <w:rsid w:val="00AB319B"/>
    <w:rsid w:val="00AD4A4D"/>
    <w:rsid w:val="00AE0456"/>
    <w:rsid w:val="00B4466C"/>
    <w:rsid w:val="00B56E38"/>
    <w:rsid w:val="00BB17E6"/>
    <w:rsid w:val="00BB246F"/>
    <w:rsid w:val="00BB5F16"/>
    <w:rsid w:val="00BD57CE"/>
    <w:rsid w:val="00BE0372"/>
    <w:rsid w:val="00BF2C74"/>
    <w:rsid w:val="00C02AF2"/>
    <w:rsid w:val="00C31393"/>
    <w:rsid w:val="00C3723E"/>
    <w:rsid w:val="00C37E4A"/>
    <w:rsid w:val="00C46137"/>
    <w:rsid w:val="00C8721C"/>
    <w:rsid w:val="00C963FF"/>
    <w:rsid w:val="00CA2DEF"/>
    <w:rsid w:val="00CD14A3"/>
    <w:rsid w:val="00D06640"/>
    <w:rsid w:val="00D06F6A"/>
    <w:rsid w:val="00D33A91"/>
    <w:rsid w:val="00D63FE1"/>
    <w:rsid w:val="00D731A3"/>
    <w:rsid w:val="00D83D0F"/>
    <w:rsid w:val="00DC0F5D"/>
    <w:rsid w:val="00DD68DF"/>
    <w:rsid w:val="00DF11DF"/>
    <w:rsid w:val="00E32610"/>
    <w:rsid w:val="00E33FF6"/>
    <w:rsid w:val="00E35557"/>
    <w:rsid w:val="00E40928"/>
    <w:rsid w:val="00E502A6"/>
    <w:rsid w:val="00E62427"/>
    <w:rsid w:val="00E705CB"/>
    <w:rsid w:val="00E742C5"/>
    <w:rsid w:val="00E76478"/>
    <w:rsid w:val="00EC0071"/>
    <w:rsid w:val="00EC419A"/>
    <w:rsid w:val="00EF3369"/>
    <w:rsid w:val="00F00944"/>
    <w:rsid w:val="00F25BB7"/>
    <w:rsid w:val="00F26EDD"/>
    <w:rsid w:val="00F316CB"/>
    <w:rsid w:val="00F35A56"/>
    <w:rsid w:val="00F41F3D"/>
    <w:rsid w:val="00FA04BA"/>
    <w:rsid w:val="00FA7CBB"/>
    <w:rsid w:val="00FD617B"/>
    <w:rsid w:val="00FD63E2"/>
    <w:rsid w:val="00FE4FD5"/>
    <w:rsid w:val="00FE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1B70F"/>
  <w15:chartTrackingRefBased/>
  <w15:docId w15:val="{FC1C1439-9EE5-406E-8772-CAC4C59E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31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31A3"/>
  </w:style>
  <w:style w:type="paragraph" w:styleId="Pidipagina">
    <w:name w:val="footer"/>
    <w:basedOn w:val="Normale"/>
    <w:link w:val="PidipaginaCarattere"/>
    <w:uiPriority w:val="99"/>
    <w:unhideWhenUsed/>
    <w:rsid w:val="00D731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31A3"/>
  </w:style>
  <w:style w:type="table" w:styleId="Grigliatabella">
    <w:name w:val="Table Grid"/>
    <w:basedOn w:val="Tabellanormale"/>
    <w:uiPriority w:val="39"/>
    <w:rsid w:val="00FE5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AsusX540S</dc:creator>
  <cp:keywords/>
  <dc:description/>
  <cp:lastModifiedBy>Utente</cp:lastModifiedBy>
  <cp:revision>208</cp:revision>
  <dcterms:created xsi:type="dcterms:W3CDTF">2019-11-17T14:51:00Z</dcterms:created>
  <dcterms:modified xsi:type="dcterms:W3CDTF">2020-09-26T07:17:00Z</dcterms:modified>
</cp:coreProperties>
</file>